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D35C" w14:textId="77777777" w:rsidR="00DE3893" w:rsidRDefault="00DE3893" w:rsidP="00DE3893">
      <w:pPr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附件</w:t>
      </w:r>
    </w:p>
    <w:p w14:paraId="07E23416" w14:textId="77777777" w:rsidR="00DE3893" w:rsidRDefault="00DE3893" w:rsidP="00DE3893">
      <w:pPr>
        <w:jc w:val="center"/>
        <w:rPr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《</w:t>
      </w:r>
      <w:r w:rsidR="007C4427" w:rsidRPr="007C4427">
        <w:rPr>
          <w:rFonts w:eastAsia="仿宋_GB2312" w:hint="eastAsia"/>
          <w:b/>
          <w:sz w:val="28"/>
          <w:szCs w:val="28"/>
        </w:rPr>
        <w:t>卫生技术评估理论与实践能力提升项目</w:t>
      </w:r>
      <w:r>
        <w:rPr>
          <w:rFonts w:eastAsia="仿宋_GB2312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培训班回执</w:t>
      </w:r>
    </w:p>
    <w:tbl>
      <w:tblPr>
        <w:tblW w:w="86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1255"/>
        <w:gridCol w:w="1265"/>
        <w:gridCol w:w="1260"/>
        <w:gridCol w:w="1260"/>
        <w:gridCol w:w="2495"/>
      </w:tblGrid>
      <w:tr w:rsidR="00DE3893" w14:paraId="66CB00A9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44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6E2D8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94AE4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ADF2D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8CBA" w14:textId="2E6B7C0E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出生</w:t>
            </w:r>
            <w:r w:rsidR="007A0B65"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日期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38B11" w14:textId="6C83001F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0F7F5A30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4C68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0F2A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A6F8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45220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662C9F0B" w14:textId="77777777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EA2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735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6756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8430F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50D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EDF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2D8AE2F5" w14:textId="77777777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7B3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1DC9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871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7DD8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5327018B" w14:textId="77777777" w:rsidTr="0087204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317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目前从事的工作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BB23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DEC092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21EACD71" w14:textId="77777777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113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14:paraId="48FCE5A2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466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B880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E85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3893" w14:paraId="242AF158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E7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1AFF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7B34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8089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798CEE8B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430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6B966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03734E3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EA844C8" w14:textId="77777777" w:rsidR="00DE3893" w:rsidRDefault="00DE3893" w:rsidP="00DE3893"/>
    <w:p w14:paraId="086370EB" w14:textId="77777777" w:rsidR="00DE3893" w:rsidRDefault="00DE3893" w:rsidP="00DE3893">
      <w:pPr>
        <w:rPr>
          <w:rFonts w:eastAsia="仿宋_GB2312"/>
          <w:sz w:val="28"/>
          <w:szCs w:val="28"/>
        </w:rPr>
      </w:pPr>
    </w:p>
    <w:p w14:paraId="69EFAD0D" w14:textId="77777777" w:rsidR="00F558B4" w:rsidRDefault="00F558B4"/>
    <w:sectPr w:rsidR="00F558B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4BD1" w14:textId="77777777" w:rsidR="002878CA" w:rsidRDefault="002878CA">
      <w:r>
        <w:separator/>
      </w:r>
    </w:p>
  </w:endnote>
  <w:endnote w:type="continuationSeparator" w:id="0">
    <w:p w14:paraId="5CBEE6C6" w14:textId="77777777" w:rsidR="002878CA" w:rsidRDefault="0028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AAD1" w14:textId="77777777" w:rsidR="00B34DCB" w:rsidRDefault="00DE38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AD20C" w14:textId="77777777" w:rsidR="00B34DCB" w:rsidRDefault="002878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E437" w14:textId="77777777" w:rsidR="00B34DCB" w:rsidRDefault="00DE389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F5F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14:paraId="65D51567" w14:textId="77777777" w:rsidR="00B34DCB" w:rsidRDefault="002878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93845" w14:textId="77777777" w:rsidR="002878CA" w:rsidRDefault="002878CA">
      <w:r>
        <w:separator/>
      </w:r>
    </w:p>
  </w:footnote>
  <w:footnote w:type="continuationSeparator" w:id="0">
    <w:p w14:paraId="7B4E900E" w14:textId="77777777" w:rsidR="002878CA" w:rsidRDefault="0028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93"/>
    <w:rsid w:val="000145E2"/>
    <w:rsid w:val="002878CA"/>
    <w:rsid w:val="007A0B65"/>
    <w:rsid w:val="007C4427"/>
    <w:rsid w:val="00803A81"/>
    <w:rsid w:val="0095792B"/>
    <w:rsid w:val="00DE2389"/>
    <w:rsid w:val="00DE3893"/>
    <w:rsid w:val="00E2074C"/>
    <w:rsid w:val="00F0687A"/>
    <w:rsid w:val="00F558B4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5DD57"/>
  <w15:chartTrackingRefBased/>
  <w15:docId w15:val="{23C9DAAF-D54E-4585-A9B7-DF588982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E389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E3893"/>
  </w:style>
  <w:style w:type="paragraph" w:styleId="a6">
    <w:name w:val="annotation text"/>
    <w:basedOn w:val="a"/>
    <w:link w:val="a7"/>
    <w:uiPriority w:val="99"/>
    <w:semiHidden/>
    <w:unhideWhenUsed/>
    <w:rsid w:val="007C442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C4427"/>
    <w:rPr>
      <w:rFonts w:ascii="Times New Roman" w:eastAsia="宋体" w:hAnsi="Times New Roman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7C4427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C442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4427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0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A0B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2022-10-19T07:57:00Z</dcterms:created>
  <dcterms:modified xsi:type="dcterms:W3CDTF">2022-10-19T07:57:00Z</dcterms:modified>
</cp:coreProperties>
</file>